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431" w:rsidRPr="00750BD4" w:rsidRDefault="00441B4D" w:rsidP="00562522">
      <w:pPr>
        <w:pStyle w:val="Nagwek"/>
        <w:jc w:val="both"/>
      </w:pPr>
      <w:r>
        <w:rPr>
          <w:sz w:val="20"/>
        </w:rPr>
        <w:t xml:space="preserve">                               </w:t>
      </w:r>
    </w:p>
    <w:p w:rsidR="00C02431" w:rsidRDefault="00C02431" w:rsidP="00C02431">
      <w:pPr>
        <w:pStyle w:val="Nagwek"/>
      </w:pPr>
    </w:p>
    <w:p w:rsidR="0053402B" w:rsidRPr="009706E2" w:rsidRDefault="000A1FD8" w:rsidP="009706E2">
      <w:pPr>
        <w:pStyle w:val="Tekstprzypisudolnego"/>
        <w:ind w:left="7080"/>
        <w:rPr>
          <w:b/>
          <w:spacing w:val="4"/>
        </w:rPr>
      </w:pPr>
      <w:r w:rsidRPr="000A1FD8">
        <w:rPr>
          <w:b/>
          <w:spacing w:val="4"/>
        </w:rPr>
        <w:t>Załącznik nr</w:t>
      </w:r>
      <w:r w:rsidR="00D54E86">
        <w:rPr>
          <w:b/>
          <w:spacing w:val="4"/>
        </w:rPr>
        <w:t xml:space="preserve"> 4</w:t>
      </w:r>
      <w:r w:rsidRPr="000A1FD8">
        <w:rPr>
          <w:b/>
          <w:spacing w:val="4"/>
        </w:rPr>
        <w:t xml:space="preserve"> do SIWZ</w:t>
      </w:r>
    </w:p>
    <w:p w:rsidR="00C02431" w:rsidRDefault="00C02431" w:rsidP="0053402B">
      <w:pPr>
        <w:pStyle w:val="Tekstprzypisudolnego"/>
        <w:jc w:val="right"/>
        <w:rPr>
          <w:spacing w:val="4"/>
        </w:rPr>
      </w:pPr>
    </w:p>
    <w:p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:rsidR="0053402B" w:rsidRDefault="005E4F0F" w:rsidP="005E4F0F">
      <w:pPr>
        <w:jc w:val="center"/>
        <w:rPr>
          <w:sz w:val="20"/>
        </w:rPr>
      </w:pPr>
      <w:r>
        <w:rPr>
          <w:sz w:val="20"/>
        </w:rPr>
        <w:t>(postępowanie nr AL-</w:t>
      </w:r>
      <w:r w:rsidR="00744A60">
        <w:rPr>
          <w:sz w:val="20"/>
        </w:rPr>
        <w:t>ZP</w:t>
      </w:r>
      <w:r w:rsidRPr="00781F3D">
        <w:rPr>
          <w:sz w:val="20"/>
        </w:rPr>
        <w:t>.272-</w:t>
      </w:r>
      <w:r w:rsidR="00781F3D">
        <w:rPr>
          <w:sz w:val="20"/>
        </w:rPr>
        <w:t>20</w:t>
      </w:r>
      <w:bookmarkStart w:id="0" w:name="_GoBack"/>
      <w:bookmarkEnd w:id="0"/>
      <w:r w:rsidRPr="00781F3D">
        <w:rPr>
          <w:sz w:val="20"/>
        </w:rPr>
        <w:t>/1</w:t>
      </w:r>
      <w:r w:rsidR="00562522" w:rsidRPr="00781F3D">
        <w:rPr>
          <w:sz w:val="20"/>
        </w:rPr>
        <w:t>9</w:t>
      </w:r>
      <w:r>
        <w:rPr>
          <w:sz w:val="20"/>
        </w:rPr>
        <w:t>/ZP/PN)</w:t>
      </w:r>
    </w:p>
    <w:p w:rsidR="005E4F0F" w:rsidRPr="00980DA2" w:rsidRDefault="005E4F0F" w:rsidP="0053402B">
      <w:pPr>
        <w:jc w:val="both"/>
        <w:rPr>
          <w:spacing w:val="4"/>
          <w:sz w:val="20"/>
        </w:rPr>
      </w:pPr>
    </w:p>
    <w:p w:rsidR="00846A8A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:rsidR="0053402B" w:rsidRPr="00980DA2" w:rsidRDefault="0053402B" w:rsidP="0053402B">
      <w:pPr>
        <w:rPr>
          <w:b/>
          <w:spacing w:val="4"/>
          <w:sz w:val="20"/>
        </w:rPr>
      </w:pPr>
    </w:p>
    <w:p w:rsidR="00960850" w:rsidRDefault="006B668D" w:rsidP="006B668D">
      <w:pPr>
        <w:jc w:val="center"/>
        <w:rPr>
          <w:b/>
          <w:i/>
          <w:sz w:val="22"/>
          <w:szCs w:val="22"/>
        </w:rPr>
      </w:pPr>
      <w:r w:rsidRPr="006B668D">
        <w:rPr>
          <w:b/>
          <w:i/>
          <w:sz w:val="22"/>
          <w:szCs w:val="22"/>
        </w:rPr>
        <w:t>„Dostawa urządzenia do deduplikacji i przechowywania danych backupowych wraz z konfiguracją na potrzeby Dolnośląskiego Urzędu Wojewódzkiego we Wrocławiu”</w:t>
      </w:r>
    </w:p>
    <w:p w:rsidR="006B668D" w:rsidRDefault="006B668D" w:rsidP="006B668D">
      <w:pPr>
        <w:jc w:val="center"/>
        <w:rPr>
          <w:b/>
          <w:sz w:val="20"/>
        </w:rPr>
      </w:pPr>
    </w:p>
    <w:p w:rsidR="00934C1F" w:rsidRDefault="003D6D29" w:rsidP="00583512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:rsidR="0053402B" w:rsidRPr="00980DA2" w:rsidRDefault="0053402B" w:rsidP="00583512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r w:rsidR="008C6712" w:rsidRPr="00980DA2">
        <w:rPr>
          <w:sz w:val="20"/>
        </w:rPr>
        <w:t>Pzp</w:t>
      </w:r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r w:rsidR="008C6712" w:rsidRPr="00980DA2">
        <w:rPr>
          <w:sz w:val="20"/>
        </w:rPr>
        <w:t xml:space="preserve">t.j. </w:t>
      </w:r>
      <w:r w:rsidRPr="00980DA2">
        <w:rPr>
          <w:sz w:val="20"/>
        </w:rPr>
        <w:t>Dz. U. z 201</w:t>
      </w:r>
      <w:r w:rsidR="00562522">
        <w:rPr>
          <w:sz w:val="20"/>
        </w:rPr>
        <w:t>7</w:t>
      </w:r>
      <w:r w:rsidRPr="00980DA2">
        <w:rPr>
          <w:sz w:val="20"/>
        </w:rPr>
        <w:t xml:space="preserve"> r. poz. </w:t>
      </w:r>
      <w:r w:rsidR="00562522">
        <w:rPr>
          <w:sz w:val="20"/>
        </w:rPr>
        <w:t>229 z późn. zm.</w:t>
      </w:r>
      <w:r w:rsidR="008C6712" w:rsidRPr="00980DA2">
        <w:rPr>
          <w:sz w:val="20"/>
        </w:rPr>
        <w:t>.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Pzp</w:t>
      </w:r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>(t.j. Dz. U. z 201</w:t>
      </w:r>
      <w:r w:rsidR="00562522">
        <w:rPr>
          <w:sz w:val="20"/>
        </w:rPr>
        <w:t>7</w:t>
      </w:r>
      <w:r w:rsidR="0075670C" w:rsidRPr="00980DA2">
        <w:rPr>
          <w:sz w:val="20"/>
        </w:rPr>
        <w:t xml:space="preserve"> r. </w:t>
      </w:r>
      <w:r w:rsidR="0075670C" w:rsidRPr="00980DA2">
        <w:rPr>
          <w:sz w:val="20"/>
        </w:rPr>
        <w:br/>
        <w:t xml:space="preserve">poz. </w:t>
      </w:r>
      <w:r w:rsidR="00562522">
        <w:rPr>
          <w:sz w:val="20"/>
        </w:rPr>
        <w:t>229</w:t>
      </w:r>
      <w:r w:rsidR="0075670C" w:rsidRPr="00980DA2">
        <w:rPr>
          <w:sz w:val="20"/>
        </w:rPr>
        <w:t>, z późn. zm.)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:rsidTr="009458DE">
        <w:tc>
          <w:tcPr>
            <w:tcW w:w="65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:rsidR="0053402B" w:rsidRPr="00980DA2" w:rsidRDefault="0053402B" w:rsidP="0053402B">
      <w:pPr>
        <w:rPr>
          <w:spacing w:val="4"/>
          <w:sz w:val="20"/>
        </w:rPr>
      </w:pPr>
    </w:p>
    <w:p w:rsidR="009706E2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</w:p>
    <w:p w:rsidR="0096606F" w:rsidRPr="00864FFB" w:rsidRDefault="0096606F" w:rsidP="009706E2">
      <w:pPr>
        <w:pStyle w:val="Akapitzlist"/>
        <w:ind w:left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:rsidR="0096606F" w:rsidRPr="00864FFB" w:rsidRDefault="009706E2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 xml:space="preserve"> </w:t>
      </w:r>
      <w:r w:rsidR="0096606F"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="0096606F"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:rsidR="009706E2" w:rsidRPr="00960850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:rsidR="0053402B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Pr="009706E2" w:rsidRDefault="00562522" w:rsidP="0053402B">
      <w:pPr>
        <w:rPr>
          <w:i/>
          <w:spacing w:val="4"/>
          <w:sz w:val="16"/>
          <w:szCs w:val="16"/>
        </w:rPr>
      </w:pPr>
    </w:p>
    <w:p w:rsidR="009706E2" w:rsidRDefault="009706E2" w:rsidP="009706E2">
      <w:pPr>
        <w:pStyle w:val="Tekstpodstawowy3"/>
        <w:ind w:left="4956"/>
        <w:jc w:val="center"/>
        <w:rPr>
          <w:spacing w:val="4"/>
          <w:sz w:val="20"/>
        </w:rPr>
      </w:pPr>
      <w:r>
        <w:rPr>
          <w:spacing w:val="4"/>
          <w:sz w:val="20"/>
        </w:rPr>
        <w:t xml:space="preserve">     </w:t>
      </w:r>
      <w:r w:rsidR="0053402B" w:rsidRPr="00980DA2">
        <w:rPr>
          <w:spacing w:val="4"/>
          <w:sz w:val="20"/>
        </w:rPr>
        <w:t>.............................................................</w:t>
      </w:r>
    </w:p>
    <w:p w:rsidR="0053402B" w:rsidRPr="009706E2" w:rsidRDefault="009706E2" w:rsidP="009706E2">
      <w:pPr>
        <w:pStyle w:val="Tekstpodstawowy3"/>
        <w:spacing w:after="0"/>
        <w:ind w:left="4956"/>
        <w:jc w:val="center"/>
        <w:rPr>
          <w:spacing w:val="4"/>
          <w:sz w:val="20"/>
        </w:rPr>
      </w:pPr>
      <w:r>
        <w:rPr>
          <w:spacing w:val="4"/>
          <w:sz w:val="18"/>
          <w:szCs w:val="18"/>
        </w:rPr>
        <w:t xml:space="preserve">      </w:t>
      </w:r>
      <w:r w:rsidR="0053402B" w:rsidRPr="00846A8A">
        <w:rPr>
          <w:spacing w:val="4"/>
          <w:sz w:val="18"/>
          <w:szCs w:val="18"/>
        </w:rPr>
        <w:t xml:space="preserve">podpis osoby upoważnionej </w:t>
      </w:r>
    </w:p>
    <w:p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706E2">
      <w:footerReference w:type="default" r:id="rId7"/>
      <w:footerReference w:type="first" r:id="rId8"/>
      <w:pgSz w:w="11906" w:h="16838" w:code="9"/>
      <w:pgMar w:top="851" w:right="1134" w:bottom="12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2D87" w:rsidRDefault="00E02D87" w:rsidP="00955E14">
      <w:r>
        <w:separator/>
      </w:r>
    </w:p>
  </w:endnote>
  <w:endnote w:type="continuationSeparator" w:id="0">
    <w:p w:rsidR="00E02D87" w:rsidRDefault="00E02D87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8DE" w:rsidRDefault="009458DE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9458DE" w:rsidRPr="00244FD5" w:rsidTr="008C6712">
      <w:tc>
        <w:tcPr>
          <w:tcW w:w="9494" w:type="dxa"/>
        </w:tcPr>
        <w:p w:rsidR="009458DE" w:rsidRPr="008C6712" w:rsidRDefault="009458DE" w:rsidP="008C6712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9458DE" w:rsidRDefault="00945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2D87" w:rsidRDefault="00E02D87" w:rsidP="00955E14">
      <w:r>
        <w:separator/>
      </w:r>
    </w:p>
  </w:footnote>
  <w:footnote w:type="continuationSeparator" w:id="0">
    <w:p w:rsidR="00E02D87" w:rsidRDefault="00E02D87" w:rsidP="0095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02B"/>
    <w:rsid w:val="00020A4C"/>
    <w:rsid w:val="00072969"/>
    <w:rsid w:val="000A1FD8"/>
    <w:rsid w:val="000B7548"/>
    <w:rsid w:val="00114F40"/>
    <w:rsid w:val="0011699D"/>
    <w:rsid w:val="00123E5A"/>
    <w:rsid w:val="00133645"/>
    <w:rsid w:val="001347C0"/>
    <w:rsid w:val="00166047"/>
    <w:rsid w:val="001B0E2D"/>
    <w:rsid w:val="00234FAA"/>
    <w:rsid w:val="00265945"/>
    <w:rsid w:val="00276363"/>
    <w:rsid w:val="002E1BF7"/>
    <w:rsid w:val="002F53B2"/>
    <w:rsid w:val="00307AC5"/>
    <w:rsid w:val="003A4AB3"/>
    <w:rsid w:val="003D6D29"/>
    <w:rsid w:val="003F0F5B"/>
    <w:rsid w:val="0040731A"/>
    <w:rsid w:val="00427DA4"/>
    <w:rsid w:val="00437D17"/>
    <w:rsid w:val="00441B4D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15D68"/>
    <w:rsid w:val="00624D88"/>
    <w:rsid w:val="006322F6"/>
    <w:rsid w:val="00645C21"/>
    <w:rsid w:val="006B04D4"/>
    <w:rsid w:val="006B668D"/>
    <w:rsid w:val="006B753F"/>
    <w:rsid w:val="006C6416"/>
    <w:rsid w:val="00744A60"/>
    <w:rsid w:val="0075670C"/>
    <w:rsid w:val="00763AAB"/>
    <w:rsid w:val="00781F3D"/>
    <w:rsid w:val="007D3462"/>
    <w:rsid w:val="008030A6"/>
    <w:rsid w:val="00846A8A"/>
    <w:rsid w:val="00864FFB"/>
    <w:rsid w:val="00873E77"/>
    <w:rsid w:val="00883E64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F3EA7"/>
    <w:rsid w:val="00AA4434"/>
    <w:rsid w:val="00B051FC"/>
    <w:rsid w:val="00B903AE"/>
    <w:rsid w:val="00BB5973"/>
    <w:rsid w:val="00BC0E05"/>
    <w:rsid w:val="00C02431"/>
    <w:rsid w:val="00C14DAC"/>
    <w:rsid w:val="00C24951"/>
    <w:rsid w:val="00C94302"/>
    <w:rsid w:val="00CA0B1A"/>
    <w:rsid w:val="00CA29D7"/>
    <w:rsid w:val="00D26E5B"/>
    <w:rsid w:val="00D54E86"/>
    <w:rsid w:val="00D7511D"/>
    <w:rsid w:val="00DE229A"/>
    <w:rsid w:val="00E02D87"/>
    <w:rsid w:val="00E039C5"/>
    <w:rsid w:val="00E43829"/>
    <w:rsid w:val="00E44F34"/>
    <w:rsid w:val="00E45D56"/>
    <w:rsid w:val="00E50076"/>
    <w:rsid w:val="00E75339"/>
    <w:rsid w:val="00E80698"/>
    <w:rsid w:val="00F56BEA"/>
    <w:rsid w:val="00F661F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F0A07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rsid w:val="006B04D4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B04D4"/>
    <w:pPr>
      <w:widowControl w:val="0"/>
      <w:shd w:val="clear" w:color="auto" w:fill="FFFFFF"/>
      <w:spacing w:before="540" w:line="508" w:lineRule="exact"/>
      <w:ind w:hanging="440"/>
    </w:pPr>
    <w:rPr>
      <w:rFonts w:ascii="Calibri" w:eastAsia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Olga Olszewska</cp:lastModifiedBy>
  <cp:revision>6</cp:revision>
  <cp:lastPrinted>2018-02-08T10:04:00Z</cp:lastPrinted>
  <dcterms:created xsi:type="dcterms:W3CDTF">2019-03-18T06:49:00Z</dcterms:created>
  <dcterms:modified xsi:type="dcterms:W3CDTF">2019-08-12T07:46:00Z</dcterms:modified>
</cp:coreProperties>
</file>